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0F1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00D78BBC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68185A46" w14:textId="498B762A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CE1633">
        <w:rPr>
          <w:rFonts w:ascii="Trebuchet MS" w:hAnsi="Trebuchet MS"/>
          <w:sz w:val="22"/>
        </w:rPr>
        <w:t>11813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EC2548">
        <w:rPr>
          <w:rFonts w:ascii="Trebuchet MS" w:hAnsi="Trebuchet MS"/>
          <w:sz w:val="22"/>
        </w:rPr>
        <w:t>09</w:t>
      </w:r>
      <w:r w:rsidR="009F2C33">
        <w:rPr>
          <w:rFonts w:ascii="Trebuchet MS" w:hAnsi="Trebuchet MS"/>
          <w:sz w:val="22"/>
        </w:rPr>
        <w:t>.</w:t>
      </w:r>
      <w:r w:rsidR="00AE5B83">
        <w:rPr>
          <w:rFonts w:ascii="Trebuchet MS" w:hAnsi="Trebuchet MS"/>
          <w:sz w:val="22"/>
        </w:rPr>
        <w:t>0</w:t>
      </w:r>
      <w:r w:rsidR="00EC2548">
        <w:rPr>
          <w:rFonts w:ascii="Trebuchet MS" w:hAnsi="Trebuchet MS"/>
          <w:sz w:val="22"/>
        </w:rPr>
        <w:t>6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AE5B83">
        <w:rPr>
          <w:rFonts w:ascii="Trebuchet MS" w:hAnsi="Trebuchet MS"/>
          <w:sz w:val="22"/>
        </w:rPr>
        <w:t>6</w:t>
      </w:r>
    </w:p>
    <w:p w14:paraId="094C2B5E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4A285E5C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09B8C585" w14:textId="0C8E5EE2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390D8C">
        <w:rPr>
          <w:rFonts w:ascii="Trebuchet MS" w:hAnsi="Trebuchet MS"/>
          <w:b/>
          <w:bCs/>
          <w:sz w:val="22"/>
          <w:lang w:val="it-IT"/>
        </w:rPr>
        <w:t>3</w:t>
      </w:r>
      <w:r w:rsidR="00EC2548">
        <w:rPr>
          <w:rFonts w:ascii="Trebuchet MS" w:hAnsi="Trebuchet MS"/>
          <w:b/>
          <w:bCs/>
          <w:sz w:val="22"/>
          <w:lang w:val="it-IT"/>
        </w:rPr>
        <w:t>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014CAC">
        <w:rPr>
          <w:rFonts w:ascii="Trebuchet MS" w:hAnsi="Trebuchet MS"/>
          <w:b/>
          <w:bCs/>
          <w:sz w:val="22"/>
          <w:lang w:val="it-IT"/>
        </w:rPr>
        <w:t>0</w:t>
      </w:r>
      <w:r w:rsidR="00EC2548">
        <w:rPr>
          <w:rFonts w:ascii="Trebuchet MS" w:hAnsi="Trebuchet MS"/>
          <w:b/>
          <w:bCs/>
          <w:sz w:val="22"/>
          <w:lang w:val="it-IT"/>
        </w:rPr>
        <w:t>5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014CAC">
        <w:rPr>
          <w:rFonts w:ascii="Trebuchet MS" w:hAnsi="Trebuchet MS"/>
          <w:b/>
          <w:bCs/>
          <w:sz w:val="22"/>
          <w:lang w:val="it-IT"/>
        </w:rPr>
        <w:t>6</w:t>
      </w:r>
    </w:p>
    <w:p w14:paraId="107E277B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52BD5AF2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4556D7C5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2FA082F3" w14:textId="6AFC4493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 w:rsidRPr="00537F94">
        <w:rPr>
          <w:rFonts w:ascii="Trebuchet MS" w:hAnsi="Trebuchet MS" w:cs="Arial"/>
          <w:color w:val="EE0000"/>
          <w:sz w:val="22"/>
        </w:rPr>
        <w:t xml:space="preserve">                    </w:t>
      </w:r>
      <w:r w:rsidR="00390D8C">
        <w:rPr>
          <w:rFonts w:ascii="Trebuchet MS" w:hAnsi="Trebuchet MS" w:cs="Arial"/>
          <w:color w:val="000000" w:themeColor="text1"/>
          <w:sz w:val="22"/>
        </w:rPr>
        <w:t>6</w:t>
      </w:r>
      <w:r w:rsidR="00EC2548">
        <w:rPr>
          <w:rFonts w:ascii="Trebuchet MS" w:hAnsi="Trebuchet MS" w:cs="Arial"/>
          <w:color w:val="000000" w:themeColor="text1"/>
          <w:sz w:val="22"/>
        </w:rPr>
        <w:t xml:space="preserve">02 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/  </w:t>
      </w:r>
      <w:r w:rsidR="00390D8C">
        <w:rPr>
          <w:rFonts w:ascii="Trebuchet MS" w:hAnsi="Trebuchet MS" w:cs="Arial"/>
          <w:color w:val="000000" w:themeColor="text1"/>
          <w:sz w:val="22"/>
        </w:rPr>
        <w:t>3</w:t>
      </w:r>
      <w:r w:rsidR="00EC2548">
        <w:rPr>
          <w:rFonts w:ascii="Trebuchet MS" w:hAnsi="Trebuchet MS" w:cs="Arial"/>
          <w:color w:val="000000" w:themeColor="text1"/>
          <w:sz w:val="22"/>
        </w:rPr>
        <w:t>2</w:t>
      </w:r>
      <w:r w:rsidR="00390D8C">
        <w:rPr>
          <w:rFonts w:ascii="Trebuchet MS" w:hAnsi="Trebuchet MS" w:cs="Arial"/>
          <w:color w:val="000000" w:themeColor="text1"/>
          <w:sz w:val="22"/>
        </w:rPr>
        <w:t>8</w:t>
      </w:r>
    </w:p>
    <w:p w14:paraId="3BCC6AB6" w14:textId="2A3C29E8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beneficiari indemnizaţie de şomaj 50%  -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   </w:t>
      </w:r>
      <w:r w:rsidR="00FB29F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77B0E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D0D21"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B1642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346E75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80A99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C2548">
        <w:rPr>
          <w:rFonts w:ascii="Trebuchet MS" w:hAnsi="Trebuchet MS" w:cs="Arial"/>
          <w:color w:val="000000" w:themeColor="text1"/>
          <w:sz w:val="22"/>
        </w:rPr>
        <w:t>3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ab/>
      </w:r>
      <w:r w:rsidR="00580A99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EC2548">
        <w:rPr>
          <w:rFonts w:ascii="Trebuchet MS" w:hAnsi="Trebuchet MS" w:cs="Arial"/>
          <w:color w:val="000000" w:themeColor="text1"/>
          <w:sz w:val="22"/>
        </w:rPr>
        <w:t>3</w:t>
      </w:r>
    </w:p>
    <w:p w14:paraId="2C269811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(absolvenţi)                                             ----------------------------</w:t>
      </w:r>
    </w:p>
    <w:p w14:paraId="5FA496BF" w14:textId="72FEC0E3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              </w:t>
      </w:r>
      <w:r w:rsidR="00342AC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B1642D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="00C11FF8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71D1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80A99">
        <w:rPr>
          <w:rFonts w:ascii="Trebuchet MS" w:hAnsi="Trebuchet MS" w:cs="Arial"/>
          <w:b/>
          <w:bCs/>
          <w:color w:val="000000" w:themeColor="text1"/>
          <w:sz w:val="22"/>
        </w:rPr>
        <w:t>6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05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6F37A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</w:t>
      </w:r>
      <w:r w:rsidR="00165994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331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E0106">
        <w:rPr>
          <w:rFonts w:ascii="Trebuchet MS" w:hAnsi="Trebuchet MS" w:cs="Arial"/>
          <w:b/>
          <w:bCs/>
          <w:color w:val="EE0000"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4837FDA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270B729F" w14:textId="553E82D5" w:rsidR="00A75508" w:rsidRPr="00671AD2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3193</w:t>
      </w:r>
      <w:r w:rsidR="00810F5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 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1285</w:t>
      </w:r>
    </w:p>
    <w:p w14:paraId="7D390E0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------------------------------            </w:t>
      </w:r>
    </w:p>
    <w:p w14:paraId="10DB512D" w14:textId="6A22B85C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(1+2)     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79</w:t>
      </w:r>
      <w:r w:rsidR="00F3281E">
        <w:rPr>
          <w:rFonts w:ascii="Trebuchet MS" w:hAnsi="Trebuchet MS" w:cs="Arial"/>
          <w:b/>
          <w:bCs/>
          <w:color w:val="000000" w:themeColor="text1"/>
          <w:sz w:val="22"/>
        </w:rPr>
        <w:t>8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</w:t>
      </w:r>
      <w:r w:rsidR="00EC2548">
        <w:rPr>
          <w:rFonts w:ascii="Trebuchet MS" w:hAnsi="Trebuchet MS" w:cs="Arial"/>
          <w:b/>
          <w:bCs/>
          <w:color w:val="000000" w:themeColor="text1"/>
          <w:sz w:val="22"/>
        </w:rPr>
        <w:t>1616</w:t>
      </w:r>
    </w:p>
    <w:p w14:paraId="48C5D4EF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3. Nr. total şomeri din mediul urban pe localităţi :</w:t>
      </w:r>
    </w:p>
    <w:p w14:paraId="6886A765" w14:textId="77777777" w:rsidR="009D17B2" w:rsidRPr="00671AD2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10D0ADF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</w:t>
      </w:r>
      <w:r w:rsidR="00C007A9" w:rsidRPr="00671AD2">
        <w:rPr>
          <w:rFonts w:ascii="Trebuchet MS" w:hAnsi="Trebuchet MS" w:cs="Arial"/>
          <w:color w:val="000000" w:themeColor="text1"/>
          <w:sz w:val="22"/>
        </w:rPr>
        <w:t xml:space="preserve">     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007A9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EC2548" w:rsidRPr="00671AD2" w14:paraId="7D1D2676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0AF12F5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7771141" w14:textId="67058057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DDDB2B2" w14:textId="429DA952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211</w:t>
            </w:r>
          </w:p>
        </w:tc>
      </w:tr>
      <w:tr w:rsidR="00EC2548" w:rsidRPr="00671AD2" w14:paraId="741C1391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25967DD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AF271D0" w14:textId="79F30F8D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204FAF2" w14:textId="6B5B5F72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143</w:t>
            </w:r>
          </w:p>
        </w:tc>
      </w:tr>
      <w:tr w:rsidR="00EC2548" w:rsidRPr="00671AD2" w14:paraId="798EB483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42792F7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D3E0026" w14:textId="08FA6639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E98735E" w14:textId="1E7706C6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15</w:t>
            </w:r>
          </w:p>
        </w:tc>
      </w:tr>
      <w:tr w:rsidR="00EC2548" w:rsidRPr="00671AD2" w14:paraId="732504D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2AFFDD9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4AA5C33" w14:textId="08CFFCB5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69FFFCB" w14:textId="5D7D5483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63</w:t>
            </w:r>
          </w:p>
        </w:tc>
      </w:tr>
      <w:tr w:rsidR="00EC2548" w:rsidRPr="00671AD2" w14:paraId="19F0FF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E374368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921D980" w14:textId="626BD292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2A1F2EC" w14:textId="308C75B5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13</w:t>
            </w:r>
          </w:p>
        </w:tc>
      </w:tr>
      <w:tr w:rsidR="00EC2548" w:rsidRPr="00671AD2" w14:paraId="656004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D74B1B2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0D1D7B4" w14:textId="03564A3F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D4CC64B" w14:textId="4777F195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26</w:t>
            </w:r>
          </w:p>
        </w:tc>
      </w:tr>
      <w:tr w:rsidR="00EC2548" w:rsidRPr="00671AD2" w14:paraId="66B8887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2F87B07A" w14:textId="77777777" w:rsidR="00EC2548" w:rsidRPr="00671AD2" w:rsidRDefault="00EC2548" w:rsidP="00EC2548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389FEAF" w14:textId="29C06242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FC2231" w14:textId="3D99847E" w:rsidR="00EC2548" w:rsidRPr="00671AD2" w:rsidRDefault="00EC2548" w:rsidP="00EC2548">
            <w:pPr>
              <w:rPr>
                <w:color w:val="000000" w:themeColor="text1"/>
              </w:rPr>
            </w:pPr>
            <w:r w:rsidRPr="00F707AF">
              <w:t>55</w:t>
            </w:r>
          </w:p>
        </w:tc>
      </w:tr>
    </w:tbl>
    <w:p w14:paraId="505929AE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color w:val="000000" w:themeColor="text1"/>
          <w:sz w:val="22"/>
        </w:rPr>
      </w:pPr>
    </w:p>
    <w:p w14:paraId="07A0E53C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4286ED4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br w:type="page"/>
      </w:r>
      <w:r w:rsidRPr="00671AD2">
        <w:rPr>
          <w:rFonts w:ascii="Trebuchet MS" w:hAnsi="Trebuchet MS" w:cs="Arial"/>
          <w:color w:val="000000" w:themeColor="text1"/>
          <w:sz w:val="22"/>
        </w:rPr>
        <w:lastRenderedPageBreak/>
        <w:t>4. Nr. şomeri în evidenţă Legea 76/2002 din municipiul Botoşani:</w:t>
      </w:r>
    </w:p>
    <w:p w14:paraId="4D49F617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705BC6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  / 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p w14:paraId="2972B1C4" w14:textId="0EFE86D3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-   beneficiari indemnizaţie de şomaj  -                                  </w:t>
      </w:r>
      <w:r w:rsidR="00E54943">
        <w:rPr>
          <w:rFonts w:ascii="Trebuchet MS" w:hAnsi="Trebuchet MS" w:cs="Arial"/>
          <w:color w:val="000000" w:themeColor="text1"/>
          <w:sz w:val="22"/>
        </w:rPr>
        <w:t>145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/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A3975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54943">
        <w:rPr>
          <w:rFonts w:ascii="Trebuchet MS" w:hAnsi="Trebuchet MS" w:cs="Arial"/>
          <w:color w:val="000000" w:themeColor="text1"/>
          <w:sz w:val="22"/>
        </w:rPr>
        <w:t xml:space="preserve"> 96</w:t>
      </w:r>
    </w:p>
    <w:p w14:paraId="301A64C6" w14:textId="0A00FBFA" w:rsidR="00A75508" w:rsidRPr="00671AD2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neindemnizaţi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-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</w:t>
      </w:r>
      <w:r w:rsidR="00CC2627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54943">
        <w:rPr>
          <w:rFonts w:ascii="Trebuchet MS" w:hAnsi="Trebuchet MS" w:cs="Arial"/>
          <w:color w:val="000000" w:themeColor="text1"/>
          <w:sz w:val="22"/>
        </w:rPr>
        <w:t>196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791CE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/</w:t>
      </w:r>
      <w:r w:rsidR="001D473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2C703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D5684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54943">
        <w:rPr>
          <w:rFonts w:ascii="Trebuchet MS" w:hAnsi="Trebuchet MS" w:cs="Arial"/>
          <w:color w:val="000000" w:themeColor="text1"/>
          <w:sz w:val="22"/>
        </w:rPr>
        <w:t>115</w:t>
      </w:r>
    </w:p>
    <w:p w14:paraId="7F98DF16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-----------------------------         </w:t>
      </w:r>
    </w:p>
    <w:p w14:paraId="26B3430F" w14:textId="693A118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 TOTAL                       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79158B">
        <w:rPr>
          <w:rFonts w:ascii="Trebuchet MS" w:hAnsi="Trebuchet MS" w:cs="Arial"/>
          <w:b/>
          <w:bCs/>
          <w:color w:val="000000" w:themeColor="text1"/>
          <w:sz w:val="22"/>
        </w:rPr>
        <w:t>3</w:t>
      </w:r>
      <w:r w:rsidR="005B3F7E">
        <w:rPr>
          <w:rFonts w:ascii="Trebuchet MS" w:hAnsi="Trebuchet MS" w:cs="Arial"/>
          <w:b/>
          <w:bCs/>
          <w:color w:val="000000" w:themeColor="text1"/>
          <w:sz w:val="22"/>
        </w:rPr>
        <w:t>41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   </w:t>
      </w:r>
      <w:r w:rsidR="002718F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70994">
        <w:rPr>
          <w:rFonts w:ascii="Trebuchet MS" w:hAnsi="Trebuchet MS" w:cs="Arial"/>
          <w:b/>
          <w:bCs/>
          <w:color w:val="000000" w:themeColor="text1"/>
          <w:sz w:val="22"/>
        </w:rPr>
        <w:t>2</w:t>
      </w:r>
      <w:r w:rsidR="005B3F7E">
        <w:rPr>
          <w:rFonts w:ascii="Trebuchet MS" w:hAnsi="Trebuchet MS" w:cs="Arial"/>
          <w:b/>
          <w:bCs/>
          <w:color w:val="000000" w:themeColor="text1"/>
          <w:sz w:val="22"/>
        </w:rPr>
        <w:t>11</w:t>
      </w:r>
    </w:p>
    <w:p w14:paraId="462057DD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671AD2" w:rsidRPr="00671AD2" w14:paraId="609D3105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782B7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BE809F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91AF1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6B7ED2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ED0E04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F6D1E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048C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peste 55 ani</w:t>
            </w:r>
          </w:p>
        </w:tc>
      </w:tr>
      <w:tr w:rsidR="00306A54" w:rsidRPr="00671AD2" w14:paraId="46DBDCE2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96E7592" w14:textId="16178BE3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3798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A112F7" w14:textId="596BAD5A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207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7617F05" w14:textId="2447461B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151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52D53B" w14:textId="45558B36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529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ECB2049" w14:textId="5B0F6140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260EA" w14:textId="030053C0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D6CED64" w14:textId="27C415D0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1161</w:t>
            </w:r>
          </w:p>
        </w:tc>
      </w:tr>
      <w:tr w:rsidR="00306A54" w:rsidRPr="00671AD2" w14:paraId="7AF6B2B4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BB5B5D8" w14:textId="296A794F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1616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50E2751" w14:textId="01223399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070E0B" w14:textId="70C0E09F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8B277A4" w14:textId="78EFCC64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49888" w14:textId="4C189C6E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27C7DF7" w14:textId="1BDC1F13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CF91710" w14:textId="41747718" w:rsidR="00306A54" w:rsidRPr="00671AD2" w:rsidRDefault="00306A54" w:rsidP="00306A54">
            <w:pPr>
              <w:jc w:val="center"/>
              <w:rPr>
                <w:color w:val="000000" w:themeColor="text1"/>
              </w:rPr>
            </w:pPr>
            <w:r w:rsidRPr="00471F97">
              <w:t>466</w:t>
            </w:r>
          </w:p>
        </w:tc>
      </w:tr>
    </w:tbl>
    <w:p w14:paraId="653297E7" w14:textId="77777777" w:rsidR="00A75508" w:rsidRPr="00671AD2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60FA6423" w14:textId="77777777" w:rsidR="00A75508" w:rsidRPr="00671AD2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6. Nr. total şomeri din judeţul Botoşani pe nivele de pregătire:</w:t>
      </w:r>
      <w:r w:rsidR="002F5780" w:rsidRPr="00671AD2">
        <w:rPr>
          <w:rFonts w:ascii="Trebuchet MS" w:hAnsi="Trebuchet MS" w:cs="Arial"/>
          <w:color w:val="000000" w:themeColor="text1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671AD2" w:rsidRPr="00671AD2" w14:paraId="2DA09AB4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E090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06B7D4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186F" w14:textId="77777777" w:rsidR="00B23EB0" w:rsidRPr="00222373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</w:pPr>
            <w:r w:rsidRPr="00222373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26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791E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2A60" w14:textId="77777777" w:rsidR="00B23EB0" w:rsidRPr="00222373" w:rsidRDefault="00B23EB0" w:rsidP="00B23EB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</w:pPr>
            <w:r w:rsidRPr="00222373"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5A5F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E2E0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88A9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671AD2" w:rsidRPr="00671AD2" w14:paraId="0120AF29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C708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3701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E49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B29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41B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266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3EB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C66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21A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D5E5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892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A57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EAF4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500D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E13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89F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306A54" w:rsidRPr="00671AD2" w14:paraId="00D1032B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DEC76FC" w14:textId="35B09005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3798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39D7923" w14:textId="6281C8F2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1616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25FB" w14:textId="2C2FD17C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809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E819" w14:textId="0E2D607C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269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DFB9" w14:textId="5C60A655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121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179" w14:textId="7E0B22C9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C3EB" w14:textId="6CDB2C42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1740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FCF8" w14:textId="73A8B836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747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6D78" w14:textId="391D4DCB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609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50FC" w14:textId="54276453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226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BCD2" w14:textId="7AD12A39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495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A600" w14:textId="53A40503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271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FC15" w14:textId="6575B443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9804F" w14:textId="36BE1987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1689" w14:textId="5649BE28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115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7CAF" w14:textId="32465C21" w:rsidR="00306A54" w:rsidRPr="00671AD2" w:rsidRDefault="00306A54" w:rsidP="00306A54">
            <w:pPr>
              <w:rPr>
                <w:color w:val="000000" w:themeColor="text1"/>
              </w:rPr>
            </w:pPr>
            <w:r w:rsidRPr="00BD330F">
              <w:t>85</w:t>
            </w:r>
          </w:p>
        </w:tc>
      </w:tr>
    </w:tbl>
    <w:p w14:paraId="6D7347EF" w14:textId="77777777" w:rsidR="0049531A" w:rsidRPr="00671AD2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7A9B8851" w14:textId="77777777" w:rsidR="00A75508" w:rsidRPr="00671AD2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 w:themeColor="text1"/>
          <w:sz w:val="22"/>
        </w:rPr>
      </w:pPr>
    </w:p>
    <w:p w14:paraId="3BC997C4" w14:textId="72D390E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color w:val="000000" w:themeColor="text1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7. Rata şomajului din</w:t>
      </w:r>
      <w:r w:rsidR="00BD709B" w:rsidRPr="00671AD2">
        <w:rPr>
          <w:rFonts w:ascii="Trebuchet MS" w:hAnsi="Trebuchet MS" w:cs="Arial"/>
          <w:color w:val="000000" w:themeColor="text1"/>
          <w:sz w:val="22"/>
        </w:rPr>
        <w:t xml:space="preserve"> jud</w:t>
      </w:r>
      <w:r w:rsidR="008B1CC9" w:rsidRPr="00671AD2">
        <w:rPr>
          <w:rFonts w:ascii="Trebuchet MS" w:hAnsi="Trebuchet MS" w:cs="Arial"/>
          <w:color w:val="000000" w:themeColor="text1"/>
          <w:sz w:val="22"/>
        </w:rPr>
        <w:t xml:space="preserve">eţul Botoşani în luna </w:t>
      </w:r>
      <w:r w:rsidR="00306A54">
        <w:rPr>
          <w:rFonts w:ascii="Trebuchet MS" w:hAnsi="Trebuchet MS" w:cs="Arial"/>
          <w:b/>
          <w:color w:val="000000" w:themeColor="text1"/>
          <w:sz w:val="22"/>
        </w:rPr>
        <w:t>MAI</w:t>
      </w:r>
      <w:r w:rsidR="00AA71C5" w:rsidRPr="00671AD2">
        <w:rPr>
          <w:rFonts w:ascii="Trebuchet MS" w:hAnsi="Trebuchet MS" w:cs="Arial"/>
          <w:b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202</w:t>
      </w:r>
      <w:r w:rsidR="009655AF" w:rsidRPr="00671AD2">
        <w:rPr>
          <w:rFonts w:ascii="Trebuchet MS" w:hAnsi="Trebuchet MS" w:cs="Arial"/>
          <w:color w:val="000000" w:themeColor="text1"/>
          <w:sz w:val="22"/>
        </w:rPr>
        <w:t>6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–  </w:t>
      </w:r>
      <w:r w:rsidR="00306A54">
        <w:rPr>
          <w:rFonts w:ascii="Trebuchet MS" w:hAnsi="Trebuchet MS" w:cs="Arial"/>
          <w:color w:val="000000" w:themeColor="text1"/>
          <w:sz w:val="22"/>
        </w:rPr>
        <w:t>3798</w:t>
      </w:r>
      <w:r w:rsidR="006D524B" w:rsidRPr="00671AD2">
        <w:rPr>
          <w:rFonts w:ascii="Trebuchet MS" w:hAnsi="Trebuchet MS" w:cs="Arial"/>
          <w:color w:val="000000" w:themeColor="text1"/>
          <w:sz w:val="22"/>
        </w:rPr>
        <w:t>*100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/ 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1</w:t>
      </w:r>
      <w:r w:rsidR="00222B55" w:rsidRPr="00671AD2">
        <w:rPr>
          <w:rFonts w:ascii="Trebuchet MS" w:hAnsi="Trebuchet MS" w:cs="Arial"/>
          <w:color w:val="000000" w:themeColor="text1"/>
          <w:sz w:val="22"/>
        </w:rPr>
        <w:t>099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00</w:t>
      </w:r>
      <w:r w:rsidR="00BC063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= </w:t>
      </w:r>
      <w:r w:rsidR="00306A54">
        <w:rPr>
          <w:rFonts w:ascii="Trebuchet MS" w:hAnsi="Trebuchet MS" w:cs="Arial"/>
          <w:color w:val="000000" w:themeColor="text1"/>
          <w:sz w:val="22"/>
        </w:rPr>
        <w:t xml:space="preserve">3,46 </w:t>
      </w:r>
      <w:r w:rsidRPr="00671AD2">
        <w:rPr>
          <w:rFonts w:ascii="Trebuchet MS" w:hAnsi="Trebuchet MS" w:cs="Arial"/>
          <w:b/>
          <w:color w:val="000000" w:themeColor="text1"/>
          <w:sz w:val="22"/>
        </w:rPr>
        <w:t xml:space="preserve">% </w:t>
      </w:r>
    </w:p>
    <w:p w14:paraId="3FD01C49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1BC7" w14:textId="77777777" w:rsidR="00B62A5F" w:rsidRDefault="00B62A5F" w:rsidP="00FB6B13">
      <w:r>
        <w:separator/>
      </w:r>
    </w:p>
  </w:endnote>
  <w:endnote w:type="continuationSeparator" w:id="0">
    <w:p w14:paraId="457F610B" w14:textId="77777777" w:rsidR="00B62A5F" w:rsidRDefault="00B62A5F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59B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4736FCDD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38F9728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222373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222373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222373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56A6B07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53CBFA3A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534B63BA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0E3DBC8D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717728DD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5F2D" w14:textId="77777777" w:rsidR="00B62A5F" w:rsidRDefault="00B62A5F" w:rsidP="00FB6B13">
      <w:r>
        <w:separator/>
      </w:r>
    </w:p>
  </w:footnote>
  <w:footnote w:type="continuationSeparator" w:id="0">
    <w:p w14:paraId="533355AC" w14:textId="77777777" w:rsidR="00B62A5F" w:rsidRDefault="00B62A5F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E49C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14CAC"/>
    <w:rsid w:val="000204F9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056"/>
    <w:rsid w:val="00154F08"/>
    <w:rsid w:val="0015746E"/>
    <w:rsid w:val="00161B80"/>
    <w:rsid w:val="00161F4A"/>
    <w:rsid w:val="00165994"/>
    <w:rsid w:val="0016657E"/>
    <w:rsid w:val="00171476"/>
    <w:rsid w:val="001734CF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1B4B"/>
    <w:rsid w:val="001E7827"/>
    <w:rsid w:val="001F4CBC"/>
    <w:rsid w:val="001F596F"/>
    <w:rsid w:val="002006F1"/>
    <w:rsid w:val="002011E6"/>
    <w:rsid w:val="002019CE"/>
    <w:rsid w:val="00203BEB"/>
    <w:rsid w:val="00214319"/>
    <w:rsid w:val="002153F8"/>
    <w:rsid w:val="00215B3E"/>
    <w:rsid w:val="0022109E"/>
    <w:rsid w:val="00222373"/>
    <w:rsid w:val="00222B55"/>
    <w:rsid w:val="00225DED"/>
    <w:rsid w:val="0022712E"/>
    <w:rsid w:val="00232CED"/>
    <w:rsid w:val="00233BB5"/>
    <w:rsid w:val="00234D59"/>
    <w:rsid w:val="00241187"/>
    <w:rsid w:val="00246115"/>
    <w:rsid w:val="0025318F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E97"/>
    <w:rsid w:val="002A1637"/>
    <w:rsid w:val="002A3E70"/>
    <w:rsid w:val="002A52B9"/>
    <w:rsid w:val="002B176D"/>
    <w:rsid w:val="002B1BF5"/>
    <w:rsid w:val="002B4BB9"/>
    <w:rsid w:val="002B5783"/>
    <w:rsid w:val="002B62A5"/>
    <w:rsid w:val="002C0235"/>
    <w:rsid w:val="002C1A4C"/>
    <w:rsid w:val="002C3D9F"/>
    <w:rsid w:val="002C49BC"/>
    <w:rsid w:val="002C65C1"/>
    <w:rsid w:val="002C7032"/>
    <w:rsid w:val="002D2AF7"/>
    <w:rsid w:val="002D5E3B"/>
    <w:rsid w:val="002F1EC5"/>
    <w:rsid w:val="002F2DEA"/>
    <w:rsid w:val="002F5780"/>
    <w:rsid w:val="002F6165"/>
    <w:rsid w:val="003018B8"/>
    <w:rsid w:val="00303E90"/>
    <w:rsid w:val="00306A54"/>
    <w:rsid w:val="00307205"/>
    <w:rsid w:val="003073CB"/>
    <w:rsid w:val="00307D01"/>
    <w:rsid w:val="00310A32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0C6"/>
    <w:rsid w:val="00370565"/>
    <w:rsid w:val="003737F0"/>
    <w:rsid w:val="00373D2C"/>
    <w:rsid w:val="0037401C"/>
    <w:rsid w:val="00374CF4"/>
    <w:rsid w:val="00377184"/>
    <w:rsid w:val="0038137F"/>
    <w:rsid w:val="00390D8C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635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37F94"/>
    <w:rsid w:val="00540EB9"/>
    <w:rsid w:val="00542D12"/>
    <w:rsid w:val="00544F83"/>
    <w:rsid w:val="00547C05"/>
    <w:rsid w:val="005552F2"/>
    <w:rsid w:val="005600DB"/>
    <w:rsid w:val="00564F71"/>
    <w:rsid w:val="00565A13"/>
    <w:rsid w:val="005661F5"/>
    <w:rsid w:val="00566B6E"/>
    <w:rsid w:val="00570994"/>
    <w:rsid w:val="005712B9"/>
    <w:rsid w:val="005753D1"/>
    <w:rsid w:val="00575788"/>
    <w:rsid w:val="00577D42"/>
    <w:rsid w:val="00580A99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B3F7E"/>
    <w:rsid w:val="005C0EFF"/>
    <w:rsid w:val="005C31D1"/>
    <w:rsid w:val="005C6654"/>
    <w:rsid w:val="005D21E6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36"/>
    <w:rsid w:val="006464BC"/>
    <w:rsid w:val="0064655E"/>
    <w:rsid w:val="00650F9D"/>
    <w:rsid w:val="00655698"/>
    <w:rsid w:val="006568F7"/>
    <w:rsid w:val="00656AF2"/>
    <w:rsid w:val="00664FFA"/>
    <w:rsid w:val="0066523A"/>
    <w:rsid w:val="00671AD2"/>
    <w:rsid w:val="00675042"/>
    <w:rsid w:val="006755B5"/>
    <w:rsid w:val="00675B1E"/>
    <w:rsid w:val="00680BEF"/>
    <w:rsid w:val="006820B4"/>
    <w:rsid w:val="0068281E"/>
    <w:rsid w:val="00692F1A"/>
    <w:rsid w:val="006A2F64"/>
    <w:rsid w:val="006B1704"/>
    <w:rsid w:val="006B3308"/>
    <w:rsid w:val="006B63B7"/>
    <w:rsid w:val="006C2C24"/>
    <w:rsid w:val="006C5C07"/>
    <w:rsid w:val="006D3AE7"/>
    <w:rsid w:val="006D406C"/>
    <w:rsid w:val="006D524B"/>
    <w:rsid w:val="006D662F"/>
    <w:rsid w:val="006D706D"/>
    <w:rsid w:val="006D706F"/>
    <w:rsid w:val="006E0106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58B"/>
    <w:rsid w:val="007918FD"/>
    <w:rsid w:val="00791CEB"/>
    <w:rsid w:val="00792D60"/>
    <w:rsid w:val="00796893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E584B"/>
    <w:rsid w:val="007F6495"/>
    <w:rsid w:val="007F6942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362D8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0E2B"/>
    <w:rsid w:val="00936E64"/>
    <w:rsid w:val="00944757"/>
    <w:rsid w:val="009556B9"/>
    <w:rsid w:val="009604DF"/>
    <w:rsid w:val="009655AF"/>
    <w:rsid w:val="00965A6E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9F7FE7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3703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1654"/>
    <w:rsid w:val="00AE3026"/>
    <w:rsid w:val="00AE453C"/>
    <w:rsid w:val="00AE5B83"/>
    <w:rsid w:val="00AE63E7"/>
    <w:rsid w:val="00AF0E96"/>
    <w:rsid w:val="00AF1643"/>
    <w:rsid w:val="00AF1BBB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250D3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2A5F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6BC9"/>
    <w:rsid w:val="00BD709B"/>
    <w:rsid w:val="00BE1921"/>
    <w:rsid w:val="00BE1AAF"/>
    <w:rsid w:val="00BE2813"/>
    <w:rsid w:val="00BE2E23"/>
    <w:rsid w:val="00BF18CD"/>
    <w:rsid w:val="00BF2541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108"/>
    <w:rsid w:val="00C25DD6"/>
    <w:rsid w:val="00C26148"/>
    <w:rsid w:val="00C30C29"/>
    <w:rsid w:val="00C37914"/>
    <w:rsid w:val="00C42A34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85340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2627"/>
    <w:rsid w:val="00CC3482"/>
    <w:rsid w:val="00CD06C7"/>
    <w:rsid w:val="00CD14F3"/>
    <w:rsid w:val="00CD17BA"/>
    <w:rsid w:val="00CD6B86"/>
    <w:rsid w:val="00CE1633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84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0F9D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5494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28D2"/>
    <w:rsid w:val="00EA3445"/>
    <w:rsid w:val="00EA4EA5"/>
    <w:rsid w:val="00EA50FF"/>
    <w:rsid w:val="00EB183F"/>
    <w:rsid w:val="00EB23C0"/>
    <w:rsid w:val="00EB6CC1"/>
    <w:rsid w:val="00EB722F"/>
    <w:rsid w:val="00EC2548"/>
    <w:rsid w:val="00EC3A4F"/>
    <w:rsid w:val="00EC58C9"/>
    <w:rsid w:val="00EC7173"/>
    <w:rsid w:val="00ED0D21"/>
    <w:rsid w:val="00ED18C4"/>
    <w:rsid w:val="00ED3E48"/>
    <w:rsid w:val="00ED3F8B"/>
    <w:rsid w:val="00EE2E5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281E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022F3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517</cp:revision>
  <cp:lastPrinted>2025-09-09T06:49:00Z</cp:lastPrinted>
  <dcterms:created xsi:type="dcterms:W3CDTF">2023-10-05T05:48:00Z</dcterms:created>
  <dcterms:modified xsi:type="dcterms:W3CDTF">2026-06-16T08:07:00Z</dcterms:modified>
</cp:coreProperties>
</file>